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25" w:rsidRDefault="005A7325" w:rsidP="005A7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471B0" w:rsidRPr="005D068B" w:rsidRDefault="00D471B0" w:rsidP="00D471B0">
      <w:pPr>
        <w:jc w:val="center"/>
        <w:rPr>
          <w:sz w:val="28"/>
          <w:szCs w:val="28"/>
        </w:rPr>
      </w:pPr>
      <w:r w:rsidRPr="005D068B">
        <w:rPr>
          <w:sz w:val="28"/>
          <w:szCs w:val="28"/>
        </w:rPr>
        <w:t>ПЛАН</w:t>
      </w:r>
    </w:p>
    <w:p w:rsidR="00D471B0" w:rsidRPr="005D068B" w:rsidRDefault="00D471B0" w:rsidP="00D471B0">
      <w:pPr>
        <w:jc w:val="center"/>
        <w:rPr>
          <w:sz w:val="28"/>
          <w:szCs w:val="28"/>
        </w:rPr>
      </w:pPr>
      <w:r w:rsidRPr="005D068B">
        <w:rPr>
          <w:sz w:val="28"/>
          <w:szCs w:val="28"/>
        </w:rPr>
        <w:t>работы образовательного учреждения в период зимних</w:t>
      </w:r>
      <w:r>
        <w:rPr>
          <w:sz w:val="28"/>
          <w:szCs w:val="28"/>
        </w:rPr>
        <w:t xml:space="preserve"> </w:t>
      </w:r>
      <w:r w:rsidRPr="005D068B">
        <w:rPr>
          <w:sz w:val="28"/>
          <w:szCs w:val="28"/>
        </w:rPr>
        <w:t>каникул</w:t>
      </w:r>
    </w:p>
    <w:p w:rsidR="00D471B0" w:rsidRPr="005D068B" w:rsidRDefault="00D471B0" w:rsidP="00D471B0">
      <w:pPr>
        <w:jc w:val="center"/>
        <w:rPr>
          <w:sz w:val="28"/>
          <w:szCs w:val="28"/>
        </w:rPr>
      </w:pPr>
      <w:r w:rsidRPr="005D068B">
        <w:rPr>
          <w:sz w:val="28"/>
          <w:szCs w:val="28"/>
        </w:rPr>
        <w:t xml:space="preserve"> 2021/2022 учебного года</w:t>
      </w:r>
    </w:p>
    <w:p w:rsidR="00D471B0" w:rsidRPr="00E04AF7" w:rsidRDefault="00D471B0" w:rsidP="00D471B0">
      <w:pPr>
        <w:jc w:val="center"/>
        <w:rPr>
          <w:sz w:val="20"/>
          <w:szCs w:val="20"/>
        </w:rPr>
      </w:pPr>
    </w:p>
    <w:p w:rsidR="00D471B0" w:rsidRPr="00E04AF7" w:rsidRDefault="00D471B0" w:rsidP="00D471B0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1949"/>
        <w:gridCol w:w="1585"/>
        <w:gridCol w:w="1585"/>
        <w:gridCol w:w="1563"/>
        <w:gridCol w:w="2044"/>
      </w:tblGrid>
      <w:tr w:rsidR="00D471B0" w:rsidRPr="00E04AF7" w:rsidTr="00B41935">
        <w:tc>
          <w:tcPr>
            <w:tcW w:w="618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№ п/п</w:t>
            </w:r>
          </w:p>
        </w:tc>
        <w:tc>
          <w:tcPr>
            <w:tcW w:w="1949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Возраст и количество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 xml:space="preserve">участников 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Ответственный за проведение</w:t>
            </w:r>
          </w:p>
        </w:tc>
      </w:tr>
      <w:tr w:rsidR="00D471B0" w:rsidRPr="00E04AF7" w:rsidTr="00B41935">
        <w:tc>
          <w:tcPr>
            <w:tcW w:w="9344" w:type="dxa"/>
            <w:gridSpan w:val="6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Мероприятия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widowControl w:val="0"/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Новогодние утренники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widowControl w:val="0"/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24.12.2021</w:t>
            </w:r>
          </w:p>
          <w:p w:rsidR="00D471B0" w:rsidRPr="00E04AF7" w:rsidRDefault="00D471B0" w:rsidP="00B41935">
            <w:pPr>
              <w:widowControl w:val="0"/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11.00</w:t>
            </w:r>
          </w:p>
          <w:p w:rsidR="00D471B0" w:rsidRPr="00E04AF7" w:rsidRDefault="00D471B0" w:rsidP="00B4193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471B0" w:rsidRPr="00E04AF7" w:rsidRDefault="00D471B0" w:rsidP="00B41935">
            <w:pPr>
              <w:widowControl w:val="0"/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15.00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widowControl w:val="0"/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ДК «Северное сияние»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1а,1б,2б, лагерь с дневным пребыванием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3б .4а,4б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Классные руководители, начальник лагеря с дневным пребыванием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Викторина «Веселый Новый год.»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25.12.21</w:t>
            </w:r>
          </w:p>
        </w:tc>
        <w:tc>
          <w:tcPr>
            <w:tcW w:w="1585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1б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Воеводина Т.В.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E04AF7" w:rsidRDefault="00D471B0" w:rsidP="00B41935">
            <w:pPr>
              <w:widowControl w:val="0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Операция «Чистюля»</w:t>
            </w:r>
          </w:p>
        </w:tc>
        <w:tc>
          <w:tcPr>
            <w:tcW w:w="1585" w:type="dxa"/>
            <w:shd w:val="clear" w:color="auto" w:fill="auto"/>
          </w:tcPr>
          <w:p w:rsidR="00D471B0" w:rsidRPr="00E04AF7" w:rsidRDefault="00D471B0" w:rsidP="00B41935">
            <w:pPr>
              <w:widowControl w:val="0"/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25.12.2021</w:t>
            </w:r>
          </w:p>
        </w:tc>
        <w:tc>
          <w:tcPr>
            <w:tcW w:w="1585" w:type="dxa"/>
            <w:shd w:val="clear" w:color="auto" w:fill="auto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Default="00D471B0" w:rsidP="00B419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</w:t>
            </w:r>
          </w:p>
          <w:p w:rsidR="00D471B0" w:rsidRPr="00E04AF7" w:rsidRDefault="00D471B0" w:rsidP="00B41935">
            <w:pPr>
              <w:widowControl w:val="0"/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кабинет 209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Хващилина Р.В.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Новогоднее представление «</w:t>
            </w:r>
            <w:r w:rsidRPr="00E04AF7">
              <w:rPr>
                <w:sz w:val="20"/>
                <w:szCs w:val="20"/>
                <w:lang w:val="en-US"/>
              </w:rPr>
              <w:t xml:space="preserve">MAGIK </w:t>
            </w:r>
            <w:r w:rsidRPr="00E04AF7">
              <w:rPr>
                <w:sz w:val="20"/>
                <w:szCs w:val="20"/>
              </w:rPr>
              <w:t>ХАУС»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25.12.21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Советская 10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2а,5а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Шалюпа Е.М.</w:t>
            </w:r>
            <w:r w:rsidRPr="00E04AF7">
              <w:rPr>
                <w:sz w:val="20"/>
                <w:szCs w:val="20"/>
              </w:rPr>
              <w:br/>
              <w:t>Хващилина Р.В.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Викторина «Зимовка»</w:t>
            </w:r>
            <w:r w:rsidRPr="00E04AF7">
              <w:rPr>
                <w:sz w:val="20"/>
                <w:szCs w:val="20"/>
              </w:rPr>
              <w:tab/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27.12.2021</w:t>
            </w:r>
          </w:p>
        </w:tc>
        <w:tc>
          <w:tcPr>
            <w:tcW w:w="1585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2б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Пунтус Е.Н.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Конкурсная программа «Зимние забавы»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27.12..2021</w:t>
            </w:r>
          </w:p>
        </w:tc>
        <w:tc>
          <w:tcPr>
            <w:tcW w:w="1585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3б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Король М.С.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именинника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1585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Ю.А.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Default="00D471B0" w:rsidP="00B4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на каток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27.12.21</w:t>
            </w:r>
          </w:p>
        </w:tc>
        <w:tc>
          <w:tcPr>
            <w:tcW w:w="1585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Коробкова Н.И.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Классный час игротека «Счастливый Новый год»</w:t>
            </w:r>
            <w:r w:rsidRPr="00E04AF7">
              <w:rPr>
                <w:sz w:val="20"/>
                <w:szCs w:val="20"/>
              </w:rPr>
              <w:tab/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27.12.2021</w:t>
            </w:r>
          </w:p>
        </w:tc>
        <w:tc>
          <w:tcPr>
            <w:tcW w:w="1585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4а,3б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Мешкорудник К.В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«С</w:t>
            </w:r>
            <w:r w:rsidRPr="00E04AF7">
              <w:rPr>
                <w:sz w:val="20"/>
                <w:szCs w:val="20"/>
              </w:rPr>
              <w:t>неговичок»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27.12.21</w:t>
            </w:r>
          </w:p>
        </w:tc>
        <w:tc>
          <w:tcPr>
            <w:tcW w:w="1585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3б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Пунтус Е.Н.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Викторина «Весёлый светофор»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28.12.21</w:t>
            </w:r>
          </w:p>
        </w:tc>
        <w:tc>
          <w:tcPr>
            <w:tcW w:w="1585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2а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Шалюпа Е.М.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Новый год в стиле Тик ток- праздничная программа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 xml:space="preserve">28.декабря 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12.00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16.00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18.00</w:t>
            </w:r>
          </w:p>
        </w:tc>
        <w:tc>
          <w:tcPr>
            <w:tcW w:w="1585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5б,6а,6б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7а,7в,8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9а,9б,9в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Классные руководители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в кино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декабря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к/т Хабаровск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5б, 7б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Быстренкова О.В., Худякова Т.В.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Игра «Что? Где? Когда?»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30.12.21</w:t>
            </w:r>
          </w:p>
        </w:tc>
        <w:tc>
          <w:tcPr>
            <w:tcW w:w="1585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1б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Воеводина Т.В.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в кино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06.01.21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487CBA">
              <w:rPr>
                <w:sz w:val="20"/>
                <w:szCs w:val="20"/>
              </w:rPr>
              <w:t>к/т Хабаровск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6б, 11</w:t>
            </w:r>
          </w:p>
        </w:tc>
        <w:tc>
          <w:tcPr>
            <w:tcW w:w="2044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Коржова Е.В.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Коробкова Н.И.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D471B0" w:rsidRPr="00E04AF7" w:rsidRDefault="00D471B0" w:rsidP="00B41935">
            <w:pPr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Конкурс рисунков «Рождество глазами детей»</w:t>
            </w:r>
            <w:r w:rsidRPr="00E04AF7">
              <w:rPr>
                <w:sz w:val="20"/>
                <w:szCs w:val="20"/>
              </w:rPr>
              <w:tab/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06.01.22</w:t>
            </w:r>
          </w:p>
        </w:tc>
        <w:tc>
          <w:tcPr>
            <w:tcW w:w="1585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дистанционно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1б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Воеводина Т.В.</w:t>
            </w:r>
          </w:p>
        </w:tc>
      </w:tr>
      <w:tr w:rsidR="00D471B0" w:rsidRPr="00E04AF7" w:rsidTr="00B41935">
        <w:tc>
          <w:tcPr>
            <w:tcW w:w="618" w:type="dxa"/>
          </w:tcPr>
          <w:p w:rsidR="00D471B0" w:rsidRPr="00E04AF7" w:rsidRDefault="00D471B0" w:rsidP="00D471B0">
            <w:pPr>
              <w:pStyle w:val="a3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Default="00D471B0" w:rsidP="00B41935">
            <w:pPr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 xml:space="preserve">Игра «Угадай новогоднюю  </w:t>
            </w:r>
            <w:r w:rsidRPr="00E04AF7">
              <w:rPr>
                <w:sz w:val="20"/>
                <w:szCs w:val="20"/>
              </w:rPr>
              <w:lastRenderedPageBreak/>
              <w:t>мелодию», чаепитие</w:t>
            </w:r>
            <w:r w:rsidRPr="00E04AF7">
              <w:rPr>
                <w:sz w:val="20"/>
                <w:szCs w:val="20"/>
              </w:rPr>
              <w:tab/>
            </w:r>
          </w:p>
          <w:p w:rsidR="00D471B0" w:rsidRPr="00E04AF7" w:rsidRDefault="00D471B0" w:rsidP="00B41935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lastRenderedPageBreak/>
              <w:t>29.12.21</w:t>
            </w:r>
          </w:p>
        </w:tc>
        <w:tc>
          <w:tcPr>
            <w:tcW w:w="1585" w:type="dxa"/>
          </w:tcPr>
          <w:p w:rsidR="00D471B0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МАОУ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04AF7">
              <w:rPr>
                <w:sz w:val="20"/>
                <w:szCs w:val="20"/>
              </w:rPr>
              <w:t>СШ «Успех»</w:t>
            </w:r>
          </w:p>
        </w:tc>
        <w:tc>
          <w:tcPr>
            <w:tcW w:w="1563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3б, 4а</w:t>
            </w:r>
          </w:p>
        </w:tc>
        <w:tc>
          <w:tcPr>
            <w:tcW w:w="2044" w:type="dxa"/>
          </w:tcPr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Мешкорудник К.В</w:t>
            </w:r>
          </w:p>
          <w:p w:rsidR="00D471B0" w:rsidRPr="00E04AF7" w:rsidRDefault="00D471B0" w:rsidP="00B41935">
            <w:pPr>
              <w:jc w:val="center"/>
              <w:rPr>
                <w:sz w:val="20"/>
                <w:szCs w:val="20"/>
              </w:rPr>
            </w:pPr>
            <w:r w:rsidRPr="00E04AF7">
              <w:rPr>
                <w:sz w:val="20"/>
                <w:szCs w:val="20"/>
              </w:rPr>
              <w:t>Пунтус Е.Н.</w:t>
            </w:r>
          </w:p>
        </w:tc>
      </w:tr>
    </w:tbl>
    <w:p w:rsidR="00D471B0" w:rsidRPr="00E04AF7" w:rsidRDefault="00D471B0" w:rsidP="00D471B0">
      <w:pPr>
        <w:rPr>
          <w:sz w:val="20"/>
          <w:szCs w:val="20"/>
        </w:rPr>
      </w:pPr>
    </w:p>
    <w:tbl>
      <w:tblPr>
        <w:tblStyle w:val="1"/>
        <w:tblW w:w="9344" w:type="dxa"/>
        <w:tblLook w:val="04A0" w:firstRow="1" w:lastRow="0" w:firstColumn="1" w:lastColumn="0" w:noHBand="0" w:noVBand="1"/>
      </w:tblPr>
      <w:tblGrid>
        <w:gridCol w:w="618"/>
        <w:gridCol w:w="1949"/>
        <w:gridCol w:w="1585"/>
        <w:gridCol w:w="1585"/>
        <w:gridCol w:w="1563"/>
        <w:gridCol w:w="2044"/>
      </w:tblGrid>
      <w:tr w:rsidR="00D471B0" w:rsidRPr="00A57789" w:rsidTr="00B41935">
        <w:tc>
          <w:tcPr>
            <w:tcW w:w="9344" w:type="dxa"/>
            <w:gridSpan w:val="6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b/>
                <w:sz w:val="28"/>
                <w:szCs w:val="28"/>
              </w:rPr>
            </w:pPr>
            <w:r w:rsidRPr="00A57789">
              <w:rPr>
                <w:b/>
                <w:sz w:val="28"/>
                <w:szCs w:val="28"/>
              </w:rPr>
              <w:t>Кружковая работа (профильные объединения)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Изо студия «Семицветик»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27.12.21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10.00 -15.00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 xml:space="preserve">МАОУ 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 xml:space="preserve">«СШ «Успех», 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каб 206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1-7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Борисенко Е.В.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Хореография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28.12.21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10.00 -11.00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11.00-12.00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 xml:space="preserve">МАОУ 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«СШ «Успех»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Каб.118, спортзал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Лагерь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Сборная школы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Захарова К.И.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Хоровая студия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28.12.21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12.00-14.00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29.12.21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11.00-13.00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 xml:space="preserve">МАОУ 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«СШ «Успех»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Каб.118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1-4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 xml:space="preserve"> 5-9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Костенко Т.В.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Театральная студия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24.12.21 10.00-14.00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25.12.21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14.00-17.00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Каб.115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Каб.118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Старшая группа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Младшая группа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Боженко И.И.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Мастерица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27.12.21 -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30.12.21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10.00-14.00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Каб. 120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5-6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Быстренкова О.В.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Объединение «Лидер»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28.12.21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Каб.103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8-9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Пороховская М.И.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5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Объединение «РДШ»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27.12.21 - 28.12.21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10.00-11.00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Каб. 113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8-11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Бондарчук И.А.</w:t>
            </w:r>
          </w:p>
        </w:tc>
      </w:tr>
      <w:tr w:rsidR="00D471B0" w:rsidRPr="00A57789" w:rsidTr="00B41935">
        <w:tc>
          <w:tcPr>
            <w:tcW w:w="9344" w:type="dxa"/>
            <w:gridSpan w:val="6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b/>
                <w:sz w:val="22"/>
                <w:szCs w:val="20"/>
              </w:rPr>
            </w:pPr>
            <w:r w:rsidRPr="00A57789">
              <w:rPr>
                <w:b/>
                <w:sz w:val="22"/>
                <w:szCs w:val="20"/>
              </w:rPr>
              <w:t>Спортивные секции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Спортивные игры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 xml:space="preserve">27.12-29.12 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10.00-12.00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12.00-14.00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спортзал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1-6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7-11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Шалдыбин В.А.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Ивашкина Т.А</w:t>
            </w:r>
          </w:p>
        </w:tc>
      </w:tr>
      <w:tr w:rsidR="00D471B0" w:rsidRPr="00A57789" w:rsidTr="00B41935">
        <w:trPr>
          <w:trHeight w:val="752"/>
        </w:trPr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6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Подготовка к игре «Патриот»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 xml:space="preserve">27.12-29.12 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 xml:space="preserve"> 10.00-12.00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12.00-14.00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 xml:space="preserve">Холл, рекреации 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 этаж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7-8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5-11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Ивашкина Т.А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Шалдыбин В.А.</w:t>
            </w:r>
          </w:p>
        </w:tc>
      </w:tr>
      <w:tr w:rsidR="00D471B0" w:rsidRPr="00A57789" w:rsidTr="00B41935">
        <w:tc>
          <w:tcPr>
            <w:tcW w:w="9344" w:type="dxa"/>
            <w:gridSpan w:val="6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b/>
                <w:sz w:val="22"/>
                <w:szCs w:val="20"/>
              </w:rPr>
            </w:pPr>
            <w:r w:rsidRPr="00A57789">
              <w:rPr>
                <w:b/>
                <w:sz w:val="22"/>
                <w:szCs w:val="20"/>
              </w:rPr>
              <w:t>Индивидуальные занятия по предметам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Математика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27.12.21-29.12.21 с 09.00 до 15.00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102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 xml:space="preserve">5-11 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(по индив. графику)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Кравченко Ю.А.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Английский язык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 xml:space="preserve">27.12.21 – 30.12.21 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С 10.00 14.00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115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5-7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Стемпковская В.Л.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Русский язык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27.12.-30.12.21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с 10.00-14.00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210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9-11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Лонькина С.В.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Русский язык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27.12.-30.12.21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с 10.00-14.00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205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6 -7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Лещук Л.Ю..</w:t>
            </w:r>
          </w:p>
        </w:tc>
      </w:tr>
      <w:tr w:rsidR="00D471B0" w:rsidRPr="00A57789" w:rsidTr="00B41935">
        <w:tc>
          <w:tcPr>
            <w:tcW w:w="618" w:type="dxa"/>
            <w:shd w:val="clear" w:color="auto" w:fill="auto"/>
          </w:tcPr>
          <w:p w:rsidR="00D471B0" w:rsidRPr="00A57789" w:rsidRDefault="00D471B0" w:rsidP="00D471B0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История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27.12.21 - 30.12.21</w:t>
            </w:r>
          </w:p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11.00-14.00</w:t>
            </w:r>
          </w:p>
        </w:tc>
        <w:tc>
          <w:tcPr>
            <w:tcW w:w="1585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Каб. 113</w:t>
            </w:r>
          </w:p>
        </w:tc>
        <w:tc>
          <w:tcPr>
            <w:tcW w:w="1563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5-7</w:t>
            </w:r>
          </w:p>
        </w:tc>
        <w:tc>
          <w:tcPr>
            <w:tcW w:w="2044" w:type="dxa"/>
            <w:shd w:val="clear" w:color="auto" w:fill="auto"/>
          </w:tcPr>
          <w:p w:rsidR="00D471B0" w:rsidRPr="00A57789" w:rsidRDefault="00D471B0" w:rsidP="00B41935">
            <w:pPr>
              <w:tabs>
                <w:tab w:val="left" w:pos="709"/>
              </w:tabs>
              <w:suppressAutoHyphens/>
              <w:jc w:val="center"/>
              <w:rPr>
                <w:rFonts w:ascii="Calibri" w:eastAsia="DejaVu Sans" w:hAnsi="Calibri" w:cs="Calibri"/>
                <w:sz w:val="22"/>
                <w:szCs w:val="20"/>
              </w:rPr>
            </w:pPr>
            <w:r w:rsidRPr="00A57789">
              <w:rPr>
                <w:sz w:val="22"/>
                <w:szCs w:val="20"/>
              </w:rPr>
              <w:t>Бондарчук И.А.</w:t>
            </w:r>
          </w:p>
        </w:tc>
      </w:tr>
    </w:tbl>
    <w:p w:rsidR="00D471B0" w:rsidRPr="00E04AF7" w:rsidRDefault="00D471B0" w:rsidP="00D471B0">
      <w:pPr>
        <w:jc w:val="center"/>
        <w:rPr>
          <w:sz w:val="20"/>
          <w:szCs w:val="20"/>
        </w:rPr>
      </w:pPr>
      <w:bookmarkStart w:id="0" w:name="_GoBack"/>
      <w:bookmarkEnd w:id="0"/>
    </w:p>
    <w:sectPr w:rsidR="00D471B0" w:rsidRPr="00E0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BAE"/>
    <w:multiLevelType w:val="multilevel"/>
    <w:tmpl w:val="3D3221F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A5B7C"/>
    <w:multiLevelType w:val="multilevel"/>
    <w:tmpl w:val="ED02F7A0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30FC5"/>
    <w:multiLevelType w:val="hybridMultilevel"/>
    <w:tmpl w:val="1F1AB412"/>
    <w:lvl w:ilvl="0" w:tplc="6C568E9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B1491E"/>
    <w:multiLevelType w:val="multilevel"/>
    <w:tmpl w:val="71926CC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0100A"/>
    <w:multiLevelType w:val="hybridMultilevel"/>
    <w:tmpl w:val="28AA653A"/>
    <w:lvl w:ilvl="0" w:tplc="6C568E9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A639E"/>
    <w:multiLevelType w:val="hybridMultilevel"/>
    <w:tmpl w:val="28AA653A"/>
    <w:lvl w:ilvl="0" w:tplc="6C568E9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F"/>
    <w:rsid w:val="0046309B"/>
    <w:rsid w:val="005A7325"/>
    <w:rsid w:val="006B1ECF"/>
    <w:rsid w:val="00D471B0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FCA3-D861-4A0E-8B07-1497D6D1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25"/>
    <w:pPr>
      <w:ind w:left="720"/>
      <w:contextualSpacing/>
    </w:pPr>
  </w:style>
  <w:style w:type="paragraph" w:customStyle="1" w:styleId="a4">
    <w:name w:val="Базовый"/>
    <w:rsid w:val="005A732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eastAsia="ru-RU"/>
    </w:rPr>
  </w:style>
  <w:style w:type="table" w:styleId="a5">
    <w:name w:val="Table Grid"/>
    <w:basedOn w:val="a1"/>
    <w:rsid w:val="005A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D471B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2021-12-10T03:27:00Z</dcterms:created>
  <dcterms:modified xsi:type="dcterms:W3CDTF">2021-12-10T03:27:00Z</dcterms:modified>
</cp:coreProperties>
</file>